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87" w:rsidRDefault="00A83287" w:rsidP="00A83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B03" w:rsidRPr="00A83287" w:rsidRDefault="00A83287" w:rsidP="00A8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87">
        <w:rPr>
          <w:rFonts w:ascii="Times New Roman" w:hAnsi="Times New Roman" w:cs="Times New Roman"/>
          <w:b/>
          <w:sz w:val="28"/>
          <w:szCs w:val="28"/>
        </w:rPr>
        <w:t>PRIENŲ „ĄŽUOLO“ PROGIMNAZIJOS PEDAGOGINIŲ DARBUOTOJŲ SĄRAŠAS</w:t>
      </w:r>
    </w:p>
    <w:p w:rsidR="00A83287" w:rsidRPr="006D77DE" w:rsidRDefault="00A83287" w:rsidP="00A8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DE">
        <w:rPr>
          <w:rFonts w:ascii="Times New Roman" w:hAnsi="Times New Roman" w:cs="Times New Roman"/>
          <w:b/>
          <w:sz w:val="28"/>
          <w:szCs w:val="28"/>
        </w:rPr>
        <w:t>2023 – 2024 M.M.</w:t>
      </w:r>
    </w:p>
    <w:tbl>
      <w:tblPr>
        <w:tblW w:w="8499" w:type="dxa"/>
        <w:tblInd w:w="1129" w:type="dxa"/>
        <w:tblLook w:val="04A0" w:firstRow="1" w:lastRow="0" w:firstColumn="1" w:lastColumn="0" w:noHBand="0" w:noVBand="1"/>
      </w:tblPr>
      <w:tblGrid>
        <w:gridCol w:w="1420"/>
        <w:gridCol w:w="2835"/>
        <w:gridCol w:w="4244"/>
      </w:tblGrid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A83287" w:rsidRDefault="006D77DE" w:rsidP="006D77D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Pavardė, vardas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Pareigos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Andrulevičirenė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Jurgita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Augulienė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Zosė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Aušrotienė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Babravičienė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Nijolė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Bagušinskienė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Julita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Bakienė Jurgita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fizikos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Banienė Lina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Bartkutė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Bartlingienė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Rūta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Pailgintos dienos grupės auklėtoja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Bendinskaitė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Gintarė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Psichologė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Bičinskienė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Vilija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 ugdymui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k.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Blekaitienė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Danguolė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Buitkuvienė Gintvilė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Buzienė Daiva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Boronilščikovienė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Monika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Soc.pedagogė</w:t>
            </w:r>
            <w:proofErr w:type="spellEnd"/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Charitonova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Dragūnienė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Dalia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Dailės, technologų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Dubinskienė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Virginija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 ugdymo mokytoja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Dūdienė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Sonata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ugdymo mokytoja,</w:t>
            </w:r>
          </w:p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Drižilauskienė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Irena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Černauskienė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Jūratė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Einikienė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Agnė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Grigalevičienė Stefa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Psichologė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Grigaliūnienė Daiva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Direktorės pavaduotoja ugdymui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Grigonienė Violeta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Grigonis Kęstutis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Technologijų  mokytojas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Gudauskienė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Jasukaitienė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Antanina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Joneliūnas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Kęstas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Fizinio ugdymo mokytojas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Jonyka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Justinas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mokytojas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Jonykienė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Marija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Chemijos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gamtos ir žmogaus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Jucienė Edita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Priešmokyklinio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Juknevičienė Edita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Juodsnukienė Rima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1D72E2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Jurkėnienė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Vaiva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1D72E2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Juškevičienė Diana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mokytojo padėjėja</w:t>
            </w:r>
          </w:p>
        </w:tc>
      </w:tr>
      <w:tr w:rsidR="006D77DE" w:rsidRPr="00A83287" w:rsidTr="001D72E2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Kalesinskaitė Kristina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Kandrotienė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Kasperaitienė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Pailgintos dienos grupės auklėtoja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Kleizaitė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Daiva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Kuncevičienė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Ramutė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Priešmokyklinio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Kedytė Violeta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Kokanauskienė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Viktorija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Leonavičienė Sandra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Priešmokyklinio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Lisauskienė </w:t>
            </w: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Alvyra</w:t>
            </w:r>
            <w:proofErr w:type="spellEnd"/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Alma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Lukšienė Deimantė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Lukoševičiūtė Neda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Lyberienė Rima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Maliaukienė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Vilma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Geografijos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Masiulionė Živilė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Informacinių technologijų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Masiliūnienė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Eirida</w:t>
            </w:r>
            <w:proofErr w:type="spell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Margelevičiūtė Rita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Mikušauskienė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Ieva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Soc.pedagogė</w:t>
            </w:r>
            <w:proofErr w:type="spellEnd"/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Milkevičienė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Mikulevičienė Diana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Minajevienė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Narvydienė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Petkevičienė Renata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Pikienė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Sonata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Pranckevičienė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Birutė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Radzevičienė 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Ramanauskaitė Rūta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Spec.pedagogė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-logopedė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Ramanauskienė Danutė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Geografijos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Rasimavičienė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Ilona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Technologijų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Raškevičienė Odeta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Rutkauskienė Gitana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Spec.pedagogė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l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ogopedė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Slavinskaitė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Odeta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Pailgintos dienos grupės auklėtoja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Skaisgirienė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Skurdelienė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Tikybos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Stadalienė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Odeta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Stonkuvienė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Romutė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Suchorukovienė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Šatienė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Dovilė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Šavirienė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Logopedė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Šukevičienė Danutė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Šukienė Laima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19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D73FE0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Tamašauskaitė Reda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mokytojo padėjėja</w:t>
            </w:r>
          </w:p>
        </w:tc>
      </w:tr>
      <w:tr w:rsidR="006D77DE" w:rsidRPr="00A83287" w:rsidTr="00D73FE0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Tautvydienė Giedrė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</w:tc>
      </w:tr>
      <w:bookmarkEnd w:id="0"/>
      <w:tr w:rsidR="006D77DE" w:rsidRPr="00A83287" w:rsidTr="00D73FE0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Tamašauskienė Gabija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Ustilienė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Vaitiekūnienė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Agn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Vaitauskaitė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Vaitulevičienė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Lija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Laimutė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Pradinio ugdymo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Valatkienė Edita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k. mo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Venterienė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Aldona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Logopedė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Venclovaitė Lina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Veteris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Povilas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mokytojas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Zaščiurinskienė Eglė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Soc.pedagogė</w:t>
            </w:r>
            <w:proofErr w:type="spellEnd"/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Zykuvienė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Roberta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Žiūkienė </w:t>
            </w: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Valdona</w:t>
            </w:r>
            <w:proofErr w:type="spellEnd"/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Ikimokyklinio ugdymo </w:t>
            </w: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</w:tr>
      <w:tr w:rsidR="006D77DE" w:rsidRPr="00A83287" w:rsidTr="006D77DE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6D77DE" w:rsidRDefault="006D77DE" w:rsidP="006D77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Žvirblys</w:t>
            </w:r>
            <w:proofErr w:type="spellEnd"/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Arūnas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77DE" w:rsidRPr="00A83287" w:rsidRDefault="006D77DE" w:rsidP="00A8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Technologijų mokytojas</w:t>
            </w:r>
          </w:p>
        </w:tc>
      </w:tr>
    </w:tbl>
    <w:p w:rsidR="00A83287" w:rsidRPr="00A83287" w:rsidRDefault="00A83287" w:rsidP="00A832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3287" w:rsidRPr="00A83287" w:rsidSect="006D77D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474"/>
    <w:multiLevelType w:val="hybridMultilevel"/>
    <w:tmpl w:val="9F7A91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87"/>
    <w:rsid w:val="00192956"/>
    <w:rsid w:val="001D72E2"/>
    <w:rsid w:val="006D77DE"/>
    <w:rsid w:val="00A83287"/>
    <w:rsid w:val="00B03B03"/>
    <w:rsid w:val="00D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4D84"/>
  <w15:chartTrackingRefBased/>
  <w15:docId w15:val="{77AC9EA2-5D3E-4585-8A1D-EE20232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3</cp:revision>
  <dcterms:created xsi:type="dcterms:W3CDTF">2024-01-15T10:34:00Z</dcterms:created>
  <dcterms:modified xsi:type="dcterms:W3CDTF">2024-01-15T11:09:00Z</dcterms:modified>
</cp:coreProperties>
</file>